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:rsidR="00CF76A0" w:rsidRPr="00BF329B" w:rsidRDefault="00CF76A0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(</w:t>
      </w:r>
      <w:r w:rsidR="00947C16" w:rsidRPr="00BF329B">
        <w:rPr>
          <w:rFonts w:ascii="Times New Roman" w:hAnsi="Times New Roman"/>
          <w:b/>
          <w:sz w:val="24"/>
          <w:szCs w:val="24"/>
          <w:lang w:val="pt-BR"/>
        </w:rPr>
        <w:t xml:space="preserve">VŠĮ </w:t>
      </w:r>
      <w:r w:rsidRPr="00BF329B">
        <w:rPr>
          <w:rFonts w:ascii="Times New Roman" w:hAnsi="Times New Roman"/>
          <w:b/>
          <w:sz w:val="24"/>
          <w:szCs w:val="24"/>
          <w:lang w:val="pt-BR"/>
        </w:rPr>
        <w:t>DKLRM)</w:t>
      </w:r>
    </w:p>
    <w:p w:rsidR="00844BEB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VALDYBOS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</w:p>
    <w:p w:rsidR="00844BEB" w:rsidRPr="00BF329B" w:rsidRDefault="003A0FAB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PROTOKOLAS Nr. 16</w:t>
      </w:r>
    </w:p>
    <w:p w:rsidR="006B7DDB" w:rsidRDefault="00850BDE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2017</w:t>
      </w:r>
      <w:r w:rsidR="00844BEB" w:rsidRPr="00D2373C">
        <w:rPr>
          <w:rFonts w:ascii="Times New Roman" w:hAnsi="Times New Roman"/>
          <w:b/>
          <w:lang w:val="pt-BR"/>
        </w:rPr>
        <w:t>-</w:t>
      </w:r>
      <w:r w:rsidR="00365E9A">
        <w:rPr>
          <w:rFonts w:ascii="Times New Roman" w:hAnsi="Times New Roman"/>
          <w:b/>
          <w:lang w:val="pt-BR"/>
        </w:rPr>
        <w:t>08</w:t>
      </w:r>
      <w:r w:rsidR="00730B3B">
        <w:rPr>
          <w:rFonts w:ascii="Times New Roman" w:hAnsi="Times New Roman"/>
          <w:b/>
          <w:lang w:val="pt-BR"/>
        </w:rPr>
        <w:t>-</w:t>
      </w:r>
      <w:r w:rsidR="00365E9A">
        <w:rPr>
          <w:rFonts w:ascii="Times New Roman" w:hAnsi="Times New Roman"/>
          <w:b/>
          <w:lang w:val="pt-BR"/>
        </w:rPr>
        <w:t>30</w:t>
      </w:r>
      <w:r w:rsidR="00844BEB" w:rsidRPr="00D2373C">
        <w:rPr>
          <w:rFonts w:ascii="Times New Roman" w:hAnsi="Times New Roman"/>
          <w:b/>
          <w:lang w:val="pt-BR"/>
        </w:rPr>
        <w:t xml:space="preserve"> diena   </w:t>
      </w:r>
      <w:r w:rsidR="00AC6EDD">
        <w:rPr>
          <w:rFonts w:ascii="Times New Roman" w:hAnsi="Times New Roman"/>
          <w:b/>
        </w:rPr>
        <w:t>19.00</w:t>
      </w:r>
      <w:r w:rsidR="00844BEB" w:rsidRPr="00D2373C">
        <w:rPr>
          <w:rFonts w:ascii="Times New Roman" w:hAnsi="Times New Roman"/>
          <w:b/>
        </w:rPr>
        <w:t>val.,</w:t>
      </w:r>
    </w:p>
    <w:p w:rsidR="00844BEB" w:rsidRPr="00D2373C" w:rsidRDefault="00E1502C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Draugy</w:t>
      </w:r>
      <w:r w:rsidR="0063698F">
        <w:rPr>
          <w:rFonts w:ascii="Times New Roman" w:hAnsi="Times New Roman"/>
          <w:b/>
          <w:lang w:val="pt-BR"/>
        </w:rPr>
        <w:t>s</w:t>
      </w:r>
      <w:r w:rsidR="00C17064">
        <w:rPr>
          <w:rFonts w:ascii="Times New Roman" w:hAnsi="Times New Roman"/>
          <w:b/>
          <w:lang w:val="pt-BR"/>
        </w:rPr>
        <w:t>tės  g. 24</w:t>
      </w:r>
      <w:r>
        <w:rPr>
          <w:rFonts w:ascii="Times New Roman" w:hAnsi="Times New Roman"/>
          <w:b/>
          <w:lang w:val="pt-BR"/>
        </w:rPr>
        <w:t>, Elektrėnai</w:t>
      </w:r>
    </w:p>
    <w:p w:rsidR="00844BEB" w:rsidRPr="00D2373C" w:rsidRDefault="00844BEB" w:rsidP="00844BEB">
      <w:pPr>
        <w:ind w:left="-567" w:right="425"/>
        <w:jc w:val="center"/>
        <w:rPr>
          <w:rFonts w:ascii="Times New Roman" w:hAnsi="Times New Roman"/>
          <w:b/>
          <w:lang w:val="pt-BR"/>
        </w:rPr>
      </w:pPr>
    </w:p>
    <w:p w:rsidR="00844BEB" w:rsidRPr="00D2373C" w:rsidRDefault="00E1502C" w:rsidP="00844BEB">
      <w:pPr>
        <w:ind w:righ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Susirinkime dalyvavo Valdybos</w:t>
      </w:r>
      <w:r w:rsidR="00844BEB" w:rsidRPr="00D2373C">
        <w:rPr>
          <w:rFonts w:ascii="Times New Roman" w:hAnsi="Times New Roman"/>
          <w:b/>
        </w:rPr>
        <w:t xml:space="preserve"> nariai:</w:t>
      </w:r>
    </w:p>
    <w:p w:rsidR="00730B3B" w:rsidRPr="00556DFC" w:rsidRDefault="00E1502C" w:rsidP="00E1502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56DFC">
        <w:rPr>
          <w:rFonts w:ascii="Times New Roman" w:hAnsi="Times New Roman"/>
        </w:rPr>
        <w:t>Valdas Škadauskas– 1 balsas valdyboje;</w:t>
      </w:r>
    </w:p>
    <w:p w:rsidR="00E41452" w:rsidRDefault="00D822C6" w:rsidP="00E41452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Edita Škadauskienė </w:t>
      </w:r>
      <w:r w:rsidR="00E41452" w:rsidRPr="00556DFC">
        <w:rPr>
          <w:rFonts w:ascii="Times New Roman" w:hAnsi="Times New Roman"/>
        </w:rPr>
        <w:t>– 1 balsas valdyboje;</w:t>
      </w:r>
    </w:p>
    <w:p w:rsidR="00AC6EDD" w:rsidRDefault="00D219AE" w:rsidP="00AC6EDD">
      <w:pPr>
        <w:numPr>
          <w:ilvl w:val="0"/>
          <w:numId w:val="2"/>
        </w:numPr>
        <w:rPr>
          <w:rFonts w:ascii="Times New Roman" w:hAnsi="Times New Roman"/>
        </w:rPr>
      </w:pPr>
      <w:r w:rsidRPr="00D219AE">
        <w:rPr>
          <w:rFonts w:ascii="Times New Roman" w:hAnsi="Times New Roman"/>
        </w:rPr>
        <w:t>Andrius Demitrejevas - 1 balsas valdyboje;</w:t>
      </w:r>
    </w:p>
    <w:p w:rsidR="00AC6EDD" w:rsidRPr="00AC6EDD" w:rsidRDefault="00AC6EDD" w:rsidP="00AC6EDD">
      <w:pPr>
        <w:numPr>
          <w:ilvl w:val="0"/>
          <w:numId w:val="2"/>
        </w:numPr>
        <w:rPr>
          <w:rFonts w:ascii="Times New Roman" w:hAnsi="Times New Roman"/>
        </w:rPr>
      </w:pPr>
      <w:r w:rsidRPr="00AC6EDD">
        <w:rPr>
          <w:rFonts w:ascii="Times New Roman" w:hAnsi="Times New Roman"/>
        </w:rPr>
        <w:t>Andrej Korneičiuk – 1 balsas valdyboje</w:t>
      </w:r>
      <w:r>
        <w:rPr>
          <w:rFonts w:ascii="Times New Roman" w:hAnsi="Times New Roman"/>
        </w:rPr>
        <w:t>;</w:t>
      </w:r>
    </w:p>
    <w:p w:rsidR="000A757C" w:rsidRDefault="00723533" w:rsidP="002553A5">
      <w:pPr>
        <w:ind w:righ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Valdybos</w:t>
      </w:r>
      <w:r w:rsidR="00844BEB" w:rsidRPr="00D2373C">
        <w:rPr>
          <w:rFonts w:ascii="Times New Roman" w:hAnsi="Times New Roman"/>
          <w:b/>
        </w:rPr>
        <w:t xml:space="preserve"> nariai nedalyvavę susirinkime:</w:t>
      </w:r>
    </w:p>
    <w:p w:rsidR="00D822C6" w:rsidRDefault="00D822C6" w:rsidP="00D822C6">
      <w:pPr>
        <w:numPr>
          <w:ilvl w:val="0"/>
          <w:numId w:val="2"/>
        </w:numPr>
        <w:rPr>
          <w:rFonts w:ascii="Times New Roman" w:hAnsi="Times New Roman"/>
        </w:rPr>
      </w:pPr>
      <w:r w:rsidRPr="00D822C6">
        <w:rPr>
          <w:rFonts w:ascii="Times New Roman" w:hAnsi="Times New Roman"/>
        </w:rPr>
        <w:t>Marius Devyžis  - 1 balsas valdyboje;</w:t>
      </w:r>
    </w:p>
    <w:p w:rsidR="00D219AE" w:rsidRDefault="00D219AE" w:rsidP="00D822C6">
      <w:pPr>
        <w:numPr>
          <w:ilvl w:val="0"/>
          <w:numId w:val="2"/>
        </w:numPr>
        <w:rPr>
          <w:rFonts w:ascii="Times New Roman" w:hAnsi="Times New Roman"/>
        </w:rPr>
      </w:pPr>
      <w:r w:rsidRPr="00D219AE">
        <w:rPr>
          <w:rFonts w:ascii="Times New Roman" w:hAnsi="Times New Roman"/>
        </w:rPr>
        <w:t>Andrius Kaminskas – 1 balsas valdyboje;</w:t>
      </w:r>
    </w:p>
    <w:p w:rsidR="00AC6EDD" w:rsidRDefault="00AC6EDD" w:rsidP="00D822C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Lina Kasparatytė – 1 balsas valdyboje;</w:t>
      </w:r>
    </w:p>
    <w:p w:rsidR="000A757C" w:rsidRDefault="00844BEB" w:rsidP="000A757C">
      <w:pPr>
        <w:ind w:right="425"/>
        <w:jc w:val="both"/>
        <w:rPr>
          <w:rFonts w:ascii="Times New Roman" w:hAnsi="Times New Roman"/>
          <w:b/>
        </w:rPr>
      </w:pPr>
      <w:r w:rsidRPr="00D2373C">
        <w:rPr>
          <w:rFonts w:ascii="Times New Roman" w:hAnsi="Times New Roman"/>
          <w:b/>
        </w:rPr>
        <w:t>Susirinkime taip pat dalyvavo:</w:t>
      </w:r>
    </w:p>
    <w:p w:rsidR="00AC6EDD" w:rsidRDefault="00AC6EDD" w:rsidP="000A757C">
      <w:pPr>
        <w:ind w:righ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nedalyvavo</w:t>
      </w:r>
    </w:p>
    <w:p w:rsidR="00844BEB" w:rsidRPr="00D2373C" w:rsidRDefault="00844BEB" w:rsidP="00F722C3">
      <w:pPr>
        <w:spacing w:after="0"/>
        <w:ind w:right="425"/>
        <w:jc w:val="both"/>
        <w:rPr>
          <w:rFonts w:ascii="Times New Roman" w:hAnsi="Times New Roman"/>
          <w:b/>
        </w:rPr>
      </w:pPr>
      <w:r w:rsidRPr="00D2373C">
        <w:rPr>
          <w:rFonts w:ascii="Times New Roman" w:hAnsi="Times New Roman"/>
          <w:b/>
        </w:rPr>
        <w:t xml:space="preserve">Susirinkime dalyvauja </w:t>
      </w:r>
      <w:r w:rsidR="00D219AE">
        <w:rPr>
          <w:rFonts w:ascii="Times New Roman" w:hAnsi="Times New Roman"/>
          <w:b/>
        </w:rPr>
        <w:t>4</w:t>
      </w:r>
      <w:r w:rsidR="00FF1F4F">
        <w:rPr>
          <w:rFonts w:ascii="Times New Roman" w:hAnsi="Times New Roman"/>
          <w:b/>
        </w:rPr>
        <w:t xml:space="preserve"> </w:t>
      </w:r>
      <w:r w:rsidR="00017F99">
        <w:rPr>
          <w:rFonts w:ascii="Times New Roman" w:hAnsi="Times New Roman"/>
          <w:b/>
        </w:rPr>
        <w:t>iš 7</w:t>
      </w:r>
      <w:r w:rsidR="008D29B5">
        <w:rPr>
          <w:rFonts w:ascii="Times New Roman" w:hAnsi="Times New Roman"/>
          <w:b/>
        </w:rPr>
        <w:t xml:space="preserve"> valdybos</w:t>
      </w:r>
      <w:r w:rsidR="00897A98" w:rsidRPr="00D2373C">
        <w:rPr>
          <w:rFonts w:ascii="Times New Roman" w:hAnsi="Times New Roman"/>
          <w:b/>
        </w:rPr>
        <w:t xml:space="preserve"> narių.</w:t>
      </w:r>
    </w:p>
    <w:p w:rsidR="00897A98" w:rsidRPr="00C61E5F" w:rsidRDefault="00897A98" w:rsidP="00F722C3">
      <w:pPr>
        <w:spacing w:after="0"/>
        <w:ind w:right="425"/>
        <w:jc w:val="both"/>
        <w:rPr>
          <w:rFonts w:ascii="Times New Roman" w:hAnsi="Times New Roman"/>
        </w:rPr>
      </w:pPr>
    </w:p>
    <w:p w:rsidR="00844BEB" w:rsidRPr="00C61E5F" w:rsidRDefault="00844BEB" w:rsidP="00F722C3">
      <w:pPr>
        <w:spacing w:after="0"/>
        <w:ind w:right="425"/>
        <w:jc w:val="both"/>
        <w:rPr>
          <w:rFonts w:ascii="Times New Roman" w:hAnsi="Times New Roman"/>
        </w:rPr>
      </w:pPr>
      <w:r w:rsidRPr="00C61E5F">
        <w:rPr>
          <w:rFonts w:ascii="Times New Roman" w:hAnsi="Times New Roman"/>
        </w:rPr>
        <w:t xml:space="preserve">Susirinkimui pirmininkavo – </w:t>
      </w:r>
      <w:r w:rsidR="00E571AC" w:rsidRPr="00C61E5F">
        <w:rPr>
          <w:rFonts w:ascii="Times New Roman" w:hAnsi="Times New Roman"/>
        </w:rPr>
        <w:t>Valdas Škadauskas</w:t>
      </w:r>
      <w:r w:rsidRPr="00C61E5F">
        <w:rPr>
          <w:rFonts w:ascii="Times New Roman" w:hAnsi="Times New Roman"/>
        </w:rPr>
        <w:t>;</w:t>
      </w:r>
    </w:p>
    <w:p w:rsidR="00844BEB" w:rsidRPr="00C61E5F" w:rsidRDefault="00844BEB" w:rsidP="00F722C3">
      <w:pPr>
        <w:spacing w:after="0"/>
        <w:ind w:right="425"/>
        <w:jc w:val="both"/>
        <w:rPr>
          <w:rFonts w:ascii="Times New Roman" w:hAnsi="Times New Roman"/>
        </w:rPr>
      </w:pPr>
      <w:r w:rsidRPr="00C61E5F">
        <w:rPr>
          <w:rFonts w:ascii="Times New Roman" w:hAnsi="Times New Roman"/>
        </w:rPr>
        <w:t xml:space="preserve">Susirinkimui sekretoriavo – </w:t>
      </w:r>
      <w:r w:rsidR="00E571AC" w:rsidRPr="00C61E5F">
        <w:rPr>
          <w:rFonts w:ascii="Times New Roman" w:hAnsi="Times New Roman"/>
        </w:rPr>
        <w:t xml:space="preserve">  Valdas Škadauskas;</w:t>
      </w:r>
    </w:p>
    <w:p w:rsidR="00556DFC" w:rsidRDefault="00556DFC" w:rsidP="00F722C3">
      <w:pPr>
        <w:spacing w:after="0"/>
        <w:ind w:right="425"/>
        <w:jc w:val="both"/>
        <w:rPr>
          <w:rFonts w:ascii="Times New Roman" w:hAnsi="Times New Roman"/>
        </w:rPr>
      </w:pPr>
    </w:p>
    <w:p w:rsidR="00556DFC" w:rsidRDefault="000E7994" w:rsidP="00556DFC">
      <w:pPr>
        <w:spacing w:after="0"/>
        <w:ind w:righ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556DFC" w:rsidRPr="00556DFC">
        <w:rPr>
          <w:rFonts w:ascii="Times New Roman" w:hAnsi="Times New Roman"/>
          <w:b/>
        </w:rPr>
        <w:t>lausimai ir jų sprendimų projektai:</w:t>
      </w:r>
    </w:p>
    <w:p w:rsidR="00B21053" w:rsidRPr="00365E9A" w:rsidRDefault="00B21053" w:rsidP="00B21053">
      <w:pPr>
        <w:spacing w:after="0"/>
        <w:ind w:right="425"/>
        <w:jc w:val="both"/>
        <w:rPr>
          <w:rFonts w:ascii="Times New Roman" w:hAnsi="Times New Roman"/>
          <w:bCs/>
        </w:rPr>
      </w:pPr>
    </w:p>
    <w:p w:rsidR="00365E9A" w:rsidRPr="00365E9A" w:rsidRDefault="00AC6EDD" w:rsidP="00365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lang w:eastAsia="lt-LT"/>
        </w:rPr>
        <w:t>1.</w:t>
      </w:r>
      <w:r w:rsidR="00365E9A" w:rsidRPr="00365E9A">
        <w:rPr>
          <w:rFonts w:ascii="Times New Roman" w:eastAsia="Times New Roman" w:hAnsi="Times New Roman"/>
          <w:color w:val="000000"/>
          <w:lang w:eastAsia="lt-LT"/>
        </w:rPr>
        <w:t xml:space="preserve"> Komandos , dalyvaujančios 2017/2018 metų sezone Lietuvos bei Latvijos čempionatuose;</w:t>
      </w:r>
    </w:p>
    <w:p w:rsidR="00365E9A" w:rsidRPr="00365E9A" w:rsidRDefault="00AC6EDD" w:rsidP="00365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lang w:eastAsia="lt-LT"/>
        </w:rPr>
        <w:t>2.</w:t>
      </w:r>
      <w:r w:rsidR="00365E9A" w:rsidRPr="00365E9A">
        <w:rPr>
          <w:rFonts w:ascii="Times New Roman" w:eastAsia="Times New Roman" w:hAnsi="Times New Roman"/>
          <w:color w:val="000000"/>
          <w:lang w:eastAsia="lt-LT"/>
        </w:rPr>
        <w:t xml:space="preserve"> Komandų ir žaidėjų paskirstymas, treneriai;</w:t>
      </w:r>
    </w:p>
    <w:p w:rsidR="00365E9A" w:rsidRPr="00365E9A" w:rsidRDefault="00AC6EDD" w:rsidP="00365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lang w:eastAsia="lt-LT"/>
        </w:rPr>
        <w:t>3.</w:t>
      </w:r>
      <w:r w:rsidR="00365E9A" w:rsidRPr="00365E9A">
        <w:rPr>
          <w:rFonts w:ascii="Times New Roman" w:eastAsia="Times New Roman" w:hAnsi="Times New Roman"/>
          <w:color w:val="000000"/>
          <w:lang w:eastAsia="lt-LT"/>
        </w:rPr>
        <w:t xml:space="preserve"> Mokestis už papildomą ugdymą ir mokestis jaunimui; </w:t>
      </w:r>
    </w:p>
    <w:p w:rsidR="00597949" w:rsidRPr="00AC6EDD" w:rsidRDefault="00AC6EDD" w:rsidP="00AC6E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lang w:eastAsia="lt-LT"/>
        </w:rPr>
        <w:t>4.</w:t>
      </w:r>
      <w:r w:rsidR="00365E9A" w:rsidRPr="00365E9A">
        <w:rPr>
          <w:rFonts w:ascii="Times New Roman" w:eastAsia="Times New Roman" w:hAnsi="Times New Roman"/>
          <w:color w:val="000000"/>
          <w:lang w:eastAsia="lt-LT"/>
        </w:rPr>
        <w:t xml:space="preserve"> Paramos paskirstymas;</w:t>
      </w:r>
    </w:p>
    <w:p w:rsidR="00597949" w:rsidRDefault="00597949" w:rsidP="00783416">
      <w:pPr>
        <w:spacing w:after="0"/>
        <w:ind w:right="425" w:firstLine="360"/>
        <w:jc w:val="both"/>
        <w:rPr>
          <w:rFonts w:ascii="Times New Roman" w:hAnsi="Times New Roman"/>
          <w:b/>
        </w:rPr>
      </w:pPr>
    </w:p>
    <w:p w:rsidR="00AC6EDD" w:rsidRDefault="002133CF" w:rsidP="00AC6EDD">
      <w:pPr>
        <w:numPr>
          <w:ilvl w:val="0"/>
          <w:numId w:val="21"/>
        </w:numPr>
        <w:spacing w:after="0"/>
        <w:ind w:right="425"/>
        <w:jc w:val="both"/>
        <w:rPr>
          <w:rFonts w:ascii="Times New Roman" w:hAnsi="Times New Roman"/>
          <w:b/>
        </w:rPr>
      </w:pPr>
      <w:r w:rsidRPr="002133CF">
        <w:rPr>
          <w:rFonts w:ascii="Times New Roman" w:hAnsi="Times New Roman"/>
          <w:b/>
        </w:rPr>
        <w:t>Sprendimo projektas</w:t>
      </w:r>
      <w:r w:rsidR="00844BEB" w:rsidRPr="00D2373C">
        <w:rPr>
          <w:rFonts w:ascii="Times New Roman" w:hAnsi="Times New Roman"/>
          <w:b/>
        </w:rPr>
        <w:t>:</w:t>
      </w:r>
      <w:r w:rsidR="009619A3">
        <w:rPr>
          <w:rFonts w:ascii="Times New Roman" w:eastAsia="Times New Roman" w:hAnsi="Times New Roman"/>
          <w:color w:val="000000"/>
          <w:lang w:eastAsia="lt-LT"/>
        </w:rPr>
        <w:t>k</w:t>
      </w:r>
      <w:r w:rsidR="00AC6EDD">
        <w:rPr>
          <w:rFonts w:ascii="Times New Roman" w:eastAsia="Times New Roman" w:hAnsi="Times New Roman"/>
          <w:color w:val="000000"/>
          <w:lang w:eastAsia="lt-LT"/>
        </w:rPr>
        <w:t xml:space="preserve">omandos, dalyvaujančios </w:t>
      </w:r>
      <w:r w:rsidR="00AC6EDD" w:rsidRPr="00365E9A">
        <w:rPr>
          <w:rFonts w:ascii="Times New Roman" w:eastAsia="Times New Roman" w:hAnsi="Times New Roman"/>
          <w:color w:val="000000"/>
          <w:lang w:eastAsia="lt-LT"/>
        </w:rPr>
        <w:t>2017/2018 metų sezone Lietuvos bei Latvijos čempionatuose;</w:t>
      </w:r>
      <w:r w:rsidR="00310635" w:rsidRPr="00310635">
        <w:rPr>
          <w:rFonts w:ascii="Times New Roman" w:hAnsi="Times New Roman"/>
          <w:b/>
          <w:bCs/>
        </w:rPr>
        <w:t> </w:t>
      </w:r>
    </w:p>
    <w:p w:rsidR="00352D81" w:rsidRDefault="00AC6EDD" w:rsidP="00AC6EDD">
      <w:pPr>
        <w:spacing w:after="0"/>
        <w:ind w:left="720" w:right="425"/>
        <w:jc w:val="both"/>
        <w:rPr>
          <w:rFonts w:ascii="Times New Roman" w:hAnsi="Times New Roman"/>
          <w:b/>
        </w:rPr>
      </w:pPr>
      <w:r w:rsidRPr="00AC6EDD">
        <w:rPr>
          <w:rFonts w:ascii="Times New Roman" w:hAnsi="Times New Roman"/>
        </w:rPr>
        <w:t>Tvirtiname komandų dalyvaujančių</w:t>
      </w:r>
      <w:r w:rsidRPr="00365E9A">
        <w:rPr>
          <w:rFonts w:ascii="Times New Roman" w:eastAsia="Times New Roman" w:hAnsi="Times New Roman"/>
          <w:color w:val="000000"/>
          <w:lang w:eastAsia="lt-LT"/>
        </w:rPr>
        <w:t>2017/2018 metų sezone Lietuvos bei Latvijos čempionatuose</w:t>
      </w:r>
      <w:r w:rsidRPr="00AC6EDD">
        <w:rPr>
          <w:rFonts w:ascii="Times New Roman" w:hAnsi="Times New Roman"/>
        </w:rPr>
        <w:t>sarašą pag</w:t>
      </w:r>
      <w:r>
        <w:rPr>
          <w:rFonts w:ascii="Times New Roman" w:hAnsi="Times New Roman"/>
        </w:rPr>
        <w:t>a</w:t>
      </w:r>
      <w:r w:rsidRPr="00AC6EDD">
        <w:rPr>
          <w:rFonts w:ascii="Times New Roman" w:hAnsi="Times New Roman"/>
        </w:rPr>
        <w:t>l pateiktą Priedą Nr.01</w:t>
      </w:r>
    </w:p>
    <w:p w:rsidR="00CF76A0" w:rsidRDefault="00844BEB" w:rsidP="002133CF">
      <w:pPr>
        <w:rPr>
          <w:rFonts w:ascii="Times New Roman" w:hAnsi="Times New Roman"/>
        </w:rPr>
      </w:pPr>
      <w:r w:rsidRPr="00D2373C">
        <w:rPr>
          <w:rFonts w:ascii="Times New Roman" w:hAnsi="Times New Roman"/>
          <w:b/>
        </w:rPr>
        <w:t xml:space="preserve">Nutarta:  </w:t>
      </w:r>
      <w:r w:rsidR="00D53782" w:rsidRPr="00D53782">
        <w:rPr>
          <w:rFonts w:ascii="Times New Roman" w:hAnsi="Times New Roman"/>
          <w:b/>
        </w:rPr>
        <w:t xml:space="preserve">pritarti –    </w:t>
      </w:r>
      <w:r w:rsidR="00D219AE">
        <w:rPr>
          <w:rFonts w:ascii="Times New Roman" w:hAnsi="Times New Roman"/>
        </w:rPr>
        <w:t>4</w:t>
      </w:r>
      <w:r w:rsidR="00D53782" w:rsidRPr="008B59AE">
        <w:rPr>
          <w:rFonts w:ascii="Times New Roman" w:hAnsi="Times New Roman"/>
        </w:rPr>
        <w:t xml:space="preserve"> balsai – UŽ</w:t>
      </w:r>
      <w:r w:rsidR="00E571AC" w:rsidRPr="008B59AE">
        <w:rPr>
          <w:rFonts w:ascii="Times New Roman" w:hAnsi="Times New Roman"/>
        </w:rPr>
        <w:t xml:space="preserve"> .</w:t>
      </w:r>
    </w:p>
    <w:p w:rsidR="00AC6EDD" w:rsidRPr="00FF154B" w:rsidRDefault="00AC6EDD" w:rsidP="002133CF">
      <w:pPr>
        <w:rPr>
          <w:rFonts w:ascii="Times New Roman" w:hAnsi="Times New Roman"/>
        </w:rPr>
      </w:pPr>
    </w:p>
    <w:p w:rsidR="00AC6EDD" w:rsidRPr="00550063" w:rsidRDefault="00375F86" w:rsidP="00AC6EDD">
      <w:pPr>
        <w:numPr>
          <w:ilvl w:val="0"/>
          <w:numId w:val="21"/>
        </w:numPr>
        <w:spacing w:after="0"/>
        <w:ind w:right="425"/>
        <w:jc w:val="both"/>
        <w:rPr>
          <w:rFonts w:ascii="Times New Roman" w:hAnsi="Times New Roman"/>
        </w:rPr>
      </w:pPr>
      <w:r w:rsidRPr="00375F86">
        <w:rPr>
          <w:rFonts w:ascii="Times New Roman" w:hAnsi="Times New Roman"/>
          <w:b/>
        </w:rPr>
        <w:lastRenderedPageBreak/>
        <w:t>Sprendimo projektas:</w:t>
      </w:r>
      <w:r w:rsidR="009619A3">
        <w:rPr>
          <w:rFonts w:ascii="Times New Roman" w:eastAsia="Times New Roman" w:hAnsi="Times New Roman"/>
          <w:color w:val="000000"/>
          <w:lang w:eastAsia="lt-LT"/>
        </w:rPr>
        <w:t xml:space="preserve"> trenerių paskyrimas ir darbo užmokestis</w:t>
      </w:r>
      <w:r w:rsidR="00AC6EDD" w:rsidRPr="00365E9A">
        <w:rPr>
          <w:rFonts w:ascii="Times New Roman" w:eastAsia="Times New Roman" w:hAnsi="Times New Roman"/>
          <w:color w:val="000000"/>
          <w:lang w:eastAsia="lt-LT"/>
        </w:rPr>
        <w:t>;</w:t>
      </w:r>
    </w:p>
    <w:p w:rsidR="00550063" w:rsidRDefault="00550063" w:rsidP="00550063">
      <w:pPr>
        <w:spacing w:after="0"/>
        <w:ind w:left="720" w:right="425"/>
        <w:jc w:val="both"/>
        <w:rPr>
          <w:rFonts w:ascii="Times New Roman" w:hAnsi="Times New Roman"/>
        </w:rPr>
      </w:pPr>
      <w:r w:rsidRPr="00550063">
        <w:rPr>
          <w:rFonts w:ascii="Times New Roman" w:hAnsi="Times New Roman"/>
        </w:rPr>
        <w:t xml:space="preserve">Paskirti atlygius Mokyklos treneriams </w:t>
      </w:r>
      <w:r>
        <w:rPr>
          <w:rFonts w:ascii="Times New Roman" w:hAnsi="Times New Roman"/>
        </w:rPr>
        <w:t xml:space="preserve">nuo 2017.09.01. </w:t>
      </w:r>
      <w:r w:rsidRPr="00550063">
        <w:rPr>
          <w:rFonts w:ascii="Times New Roman" w:hAnsi="Times New Roman"/>
        </w:rPr>
        <w:t>iki 2018.09.01</w:t>
      </w:r>
      <w:r>
        <w:rPr>
          <w:rFonts w:ascii="Times New Roman" w:hAnsi="Times New Roman"/>
        </w:rPr>
        <w:t xml:space="preserve"> taip:</w:t>
      </w:r>
    </w:p>
    <w:p w:rsidR="00550063" w:rsidRDefault="00550063" w:rsidP="00550063">
      <w:pPr>
        <w:pStyle w:val="ListParagraph"/>
        <w:numPr>
          <w:ilvl w:val="0"/>
          <w:numId w:val="24"/>
        </w:numPr>
        <w:spacing w:after="0"/>
        <w:ind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Sergej Krumkač – 700 ( septyni šimtai į rankas )eurų; </w:t>
      </w:r>
    </w:p>
    <w:p w:rsidR="00550063" w:rsidRDefault="00550063" w:rsidP="00550063">
      <w:pPr>
        <w:pStyle w:val="ListParagraph"/>
        <w:numPr>
          <w:ilvl w:val="0"/>
          <w:numId w:val="24"/>
        </w:numPr>
        <w:spacing w:after="0"/>
        <w:ind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Dovydas Kulevičius – 500 (penki</w:t>
      </w:r>
      <w:r w:rsidRPr="00550063">
        <w:rPr>
          <w:rFonts w:ascii="Times New Roman" w:hAnsi="Times New Roman"/>
        </w:rPr>
        <w:t xml:space="preserve"> šimtai į rankas )</w:t>
      </w:r>
      <w:r>
        <w:rPr>
          <w:rFonts w:ascii="Times New Roman" w:hAnsi="Times New Roman"/>
        </w:rPr>
        <w:t>eurų;</w:t>
      </w:r>
    </w:p>
    <w:p w:rsidR="00550063" w:rsidRDefault="00550063" w:rsidP="00550063">
      <w:pPr>
        <w:pStyle w:val="ListParagraph"/>
        <w:numPr>
          <w:ilvl w:val="0"/>
          <w:numId w:val="24"/>
        </w:numPr>
        <w:spacing w:after="0"/>
        <w:ind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Raimondas Štrimaitis - 550</w:t>
      </w:r>
      <w:r w:rsidRPr="00550063">
        <w:rPr>
          <w:rFonts w:ascii="Times New Roman" w:hAnsi="Times New Roman"/>
        </w:rPr>
        <w:t xml:space="preserve"> (penki šimtai </w:t>
      </w:r>
      <w:r>
        <w:rPr>
          <w:rFonts w:ascii="Times New Roman" w:hAnsi="Times New Roman"/>
        </w:rPr>
        <w:t xml:space="preserve">penkiasdešimt </w:t>
      </w:r>
      <w:r w:rsidRPr="00550063">
        <w:rPr>
          <w:rFonts w:ascii="Times New Roman" w:hAnsi="Times New Roman"/>
        </w:rPr>
        <w:t>į rankas )</w:t>
      </w:r>
      <w:r>
        <w:rPr>
          <w:rFonts w:ascii="Times New Roman" w:hAnsi="Times New Roman"/>
        </w:rPr>
        <w:t>eurų;</w:t>
      </w:r>
    </w:p>
    <w:p w:rsidR="00550063" w:rsidRPr="00550063" w:rsidRDefault="009619A3" w:rsidP="00550063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Aleksej Bryš </w:t>
      </w:r>
      <w:r w:rsidR="00550063">
        <w:rPr>
          <w:rFonts w:ascii="Times New Roman" w:hAnsi="Times New Roman"/>
        </w:rPr>
        <w:t>- 4</w:t>
      </w:r>
      <w:r w:rsidR="00550063" w:rsidRPr="00550063">
        <w:rPr>
          <w:rFonts w:ascii="Times New Roman" w:hAnsi="Times New Roman"/>
        </w:rPr>
        <w:t>50 (</w:t>
      </w:r>
      <w:r w:rsidR="00550063">
        <w:rPr>
          <w:rFonts w:ascii="Times New Roman" w:hAnsi="Times New Roman"/>
        </w:rPr>
        <w:t xml:space="preserve">pagal kontraktą </w:t>
      </w:r>
      <w:r w:rsidR="001D7587">
        <w:rPr>
          <w:rFonts w:ascii="Times New Roman" w:hAnsi="Times New Roman"/>
        </w:rPr>
        <w:t xml:space="preserve">nuo 2017.08.10. </w:t>
      </w:r>
      <w:r w:rsidR="00550063">
        <w:rPr>
          <w:rFonts w:ascii="Times New Roman" w:hAnsi="Times New Roman"/>
        </w:rPr>
        <w:t>iki 2018.04.30. keturi</w:t>
      </w:r>
      <w:r w:rsidR="00550063" w:rsidRPr="00550063">
        <w:rPr>
          <w:rFonts w:ascii="Times New Roman" w:hAnsi="Times New Roman"/>
        </w:rPr>
        <w:t xml:space="preserve"> šimtai penkiasdešimt </w:t>
      </w:r>
      <w:r w:rsidR="00550063">
        <w:rPr>
          <w:rFonts w:ascii="Times New Roman" w:hAnsi="Times New Roman"/>
        </w:rPr>
        <w:t>su mokesčiais</w:t>
      </w:r>
      <w:r w:rsidR="00550063" w:rsidRPr="00550063">
        <w:rPr>
          <w:rFonts w:ascii="Times New Roman" w:hAnsi="Times New Roman"/>
        </w:rPr>
        <w:t xml:space="preserve"> )eurų;</w:t>
      </w:r>
    </w:p>
    <w:p w:rsidR="00550063" w:rsidRPr="00550063" w:rsidRDefault="00550063" w:rsidP="00550063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Vladimir Deev  - 1300 </w:t>
      </w:r>
      <w:r w:rsidRPr="00550063">
        <w:rPr>
          <w:rFonts w:ascii="Times New Roman" w:hAnsi="Times New Roman"/>
        </w:rPr>
        <w:t xml:space="preserve"> (pagal kontraktą </w:t>
      </w:r>
      <w:r w:rsidR="001D7587" w:rsidRPr="001D7587">
        <w:rPr>
          <w:rFonts w:ascii="Times New Roman" w:hAnsi="Times New Roman"/>
        </w:rPr>
        <w:t xml:space="preserve">nuo 2017.08.10. </w:t>
      </w:r>
      <w:r w:rsidRPr="00550063">
        <w:rPr>
          <w:rFonts w:ascii="Times New Roman" w:hAnsi="Times New Roman"/>
        </w:rPr>
        <w:t xml:space="preserve">iki 2018.04.30. </w:t>
      </w:r>
      <w:r>
        <w:rPr>
          <w:rFonts w:ascii="Times New Roman" w:hAnsi="Times New Roman"/>
        </w:rPr>
        <w:t xml:space="preserve">vienas tūkstantis trys </w:t>
      </w:r>
      <w:r w:rsidRPr="00550063">
        <w:rPr>
          <w:rFonts w:ascii="Times New Roman" w:hAnsi="Times New Roman"/>
        </w:rPr>
        <w:t xml:space="preserve">šimtai </w:t>
      </w:r>
      <w:r>
        <w:rPr>
          <w:rFonts w:ascii="Times New Roman" w:hAnsi="Times New Roman"/>
        </w:rPr>
        <w:t xml:space="preserve">su mokesčiais </w:t>
      </w:r>
      <w:r w:rsidRPr="00550063">
        <w:rPr>
          <w:rFonts w:ascii="Times New Roman" w:hAnsi="Times New Roman"/>
        </w:rPr>
        <w:t>)eurų;</w:t>
      </w:r>
    </w:p>
    <w:p w:rsidR="00550063" w:rsidRPr="00550063" w:rsidRDefault="00550063" w:rsidP="00550063">
      <w:pPr>
        <w:spacing w:after="0"/>
        <w:ind w:left="720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Įpareigoti </w:t>
      </w:r>
      <w:r w:rsidR="009619A3">
        <w:rPr>
          <w:rFonts w:ascii="Times New Roman" w:hAnsi="Times New Roman"/>
        </w:rPr>
        <w:t xml:space="preserve">direktorių Valdą Škadauską įrašyti pakeitimus </w:t>
      </w:r>
      <w:r w:rsidR="00A97E0E" w:rsidRPr="00A97E0E">
        <w:rPr>
          <w:rFonts w:ascii="Times New Roman" w:hAnsi="Times New Roman"/>
        </w:rPr>
        <w:t>Sergej Krumkač</w:t>
      </w:r>
      <w:r w:rsidR="00A97E0E">
        <w:rPr>
          <w:rFonts w:ascii="Times New Roman" w:hAnsi="Times New Roman"/>
        </w:rPr>
        <w:t xml:space="preserve"> ir Raimondo Štrimaičio </w:t>
      </w:r>
      <w:r w:rsidR="009619A3">
        <w:rPr>
          <w:rFonts w:ascii="Times New Roman" w:hAnsi="Times New Roman"/>
        </w:rPr>
        <w:t>darbo sutartyse.</w:t>
      </w:r>
    </w:p>
    <w:p w:rsidR="00550063" w:rsidRPr="00550063" w:rsidRDefault="00550063" w:rsidP="00550063">
      <w:pPr>
        <w:spacing w:after="0"/>
        <w:ind w:right="425"/>
        <w:jc w:val="both"/>
        <w:rPr>
          <w:rFonts w:ascii="Times New Roman" w:hAnsi="Times New Roman"/>
        </w:rPr>
      </w:pPr>
    </w:p>
    <w:p w:rsidR="00CF76A0" w:rsidRDefault="000550BF" w:rsidP="008F0B51">
      <w:pPr>
        <w:spacing w:after="0"/>
        <w:ind w:left="720" w:right="42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Nutarta: </w:t>
      </w:r>
      <w:r w:rsidR="00F45C17" w:rsidRPr="00F45C17">
        <w:rPr>
          <w:rFonts w:ascii="Times New Roman" w:hAnsi="Times New Roman"/>
          <w:b/>
        </w:rPr>
        <w:t xml:space="preserve">pritarti –    </w:t>
      </w:r>
      <w:r w:rsidR="00A741DB">
        <w:rPr>
          <w:rFonts w:ascii="Times New Roman" w:hAnsi="Times New Roman"/>
        </w:rPr>
        <w:t>4</w:t>
      </w:r>
      <w:r w:rsidR="008567BF">
        <w:rPr>
          <w:rFonts w:ascii="Times New Roman" w:hAnsi="Times New Roman"/>
        </w:rPr>
        <w:t xml:space="preserve"> balsai – UŽ ;</w:t>
      </w:r>
    </w:p>
    <w:p w:rsidR="000015BF" w:rsidRDefault="000015BF" w:rsidP="00200174">
      <w:pPr>
        <w:spacing w:after="0"/>
        <w:ind w:left="720" w:right="425"/>
        <w:jc w:val="both"/>
        <w:rPr>
          <w:rFonts w:ascii="Times New Roman" w:hAnsi="Times New Roman"/>
        </w:rPr>
      </w:pPr>
    </w:p>
    <w:p w:rsidR="008567BF" w:rsidRPr="00AC6EDD" w:rsidRDefault="00ED13B3" w:rsidP="00AC6EDD">
      <w:pPr>
        <w:pStyle w:val="ListParagraph"/>
        <w:numPr>
          <w:ilvl w:val="0"/>
          <w:numId w:val="21"/>
        </w:numPr>
        <w:spacing w:after="0"/>
        <w:ind w:right="425"/>
        <w:jc w:val="both"/>
        <w:rPr>
          <w:rFonts w:ascii="Times New Roman" w:hAnsi="Times New Roman"/>
          <w:bCs/>
        </w:rPr>
      </w:pPr>
      <w:r w:rsidRPr="0002487B">
        <w:rPr>
          <w:rFonts w:ascii="Times New Roman" w:hAnsi="Times New Roman"/>
          <w:b/>
        </w:rPr>
        <w:t>Sprendimo projektas:</w:t>
      </w:r>
      <w:r w:rsidR="009619A3">
        <w:rPr>
          <w:rFonts w:ascii="Times New Roman" w:eastAsia="Times New Roman" w:hAnsi="Times New Roman"/>
          <w:color w:val="000000"/>
          <w:lang w:eastAsia="lt-LT"/>
        </w:rPr>
        <w:t>m</w:t>
      </w:r>
      <w:r w:rsidR="00AC6EDD" w:rsidRPr="00365E9A">
        <w:rPr>
          <w:rFonts w:ascii="Times New Roman" w:eastAsia="Times New Roman" w:hAnsi="Times New Roman"/>
          <w:color w:val="000000"/>
          <w:lang w:eastAsia="lt-LT"/>
        </w:rPr>
        <w:t>okestis už papildomą ugdymą ir mokestis jaunimui</w:t>
      </w:r>
      <w:r w:rsidR="00AC6EDD">
        <w:rPr>
          <w:rFonts w:ascii="Times New Roman" w:eastAsia="Times New Roman" w:hAnsi="Times New Roman"/>
          <w:color w:val="000000"/>
          <w:lang w:eastAsia="lt-LT"/>
        </w:rPr>
        <w:t>;</w:t>
      </w:r>
    </w:p>
    <w:p w:rsidR="00AC6EDD" w:rsidRPr="008567BF" w:rsidRDefault="00AC6EDD" w:rsidP="00AC6EDD">
      <w:pPr>
        <w:pStyle w:val="ListParagraph"/>
        <w:spacing w:after="0"/>
        <w:ind w:right="425"/>
        <w:jc w:val="both"/>
        <w:rPr>
          <w:rFonts w:ascii="Times New Roman" w:hAnsi="Times New Roman"/>
          <w:bCs/>
        </w:rPr>
      </w:pPr>
      <w:r w:rsidRPr="00F400BB">
        <w:rPr>
          <w:rFonts w:ascii="Times New Roman" w:hAnsi="Times New Roman"/>
        </w:rPr>
        <w:t>Nuo šių metų rugsėjo 1 dienos patvirtinti mokestį už papildomą ugdymą</w:t>
      </w:r>
      <w:r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  <w:bCs/>
        </w:rPr>
        <w:t xml:space="preserve"> 15 eurų ( penkiolika eurų ) kas mėnesį. </w:t>
      </w:r>
      <w:r w:rsidR="00C372F9">
        <w:rPr>
          <w:rFonts w:ascii="Times New Roman" w:hAnsi="Times New Roman"/>
          <w:bCs/>
        </w:rPr>
        <w:t>Dviems</w:t>
      </w:r>
      <w:r w:rsidR="00F661C8">
        <w:rPr>
          <w:rFonts w:ascii="Times New Roman" w:hAnsi="Times New Roman"/>
          <w:bCs/>
        </w:rPr>
        <w:t xml:space="preserve"> ir daugiau lankančių ledo ritulį vaikų iš vienos šeimos nustatomas mokestis – 12 eurų ( dvylika) kiekvienam moksleiviui. </w:t>
      </w:r>
      <w:r>
        <w:rPr>
          <w:rFonts w:ascii="Times New Roman" w:hAnsi="Times New Roman"/>
          <w:bCs/>
        </w:rPr>
        <w:t>Atleisti nuo mokesčio už papildomą</w:t>
      </w:r>
      <w:r w:rsidR="00C372F9">
        <w:rPr>
          <w:rFonts w:ascii="Times New Roman" w:hAnsi="Times New Roman"/>
          <w:bCs/>
        </w:rPr>
        <w:t xml:space="preserve"> ugdymą jaunuolius – Mantą Stepanavičių</w:t>
      </w:r>
      <w:r w:rsidR="00F661C8">
        <w:rPr>
          <w:rFonts w:ascii="Times New Roman" w:hAnsi="Times New Roman"/>
          <w:bCs/>
        </w:rPr>
        <w:t>,</w:t>
      </w:r>
      <w:r w:rsidR="00C372F9">
        <w:rPr>
          <w:rFonts w:ascii="Times New Roman" w:hAnsi="Times New Roman"/>
          <w:bCs/>
        </w:rPr>
        <w:t>Laisvydą Kudrevičių, Vainių Jankauską, Eimantą Steponavičių, Martyną Miliūną</w:t>
      </w:r>
      <w:r w:rsidR="00002205">
        <w:rPr>
          <w:rFonts w:ascii="Times New Roman" w:hAnsi="Times New Roman"/>
          <w:bCs/>
        </w:rPr>
        <w:t>, Paulių Rumševičių,</w:t>
      </w:r>
      <w:r>
        <w:rPr>
          <w:rFonts w:ascii="Times New Roman" w:hAnsi="Times New Roman"/>
          <w:bCs/>
        </w:rPr>
        <w:t>kurie šį ledo ritulio sezoną atstovaus</w:t>
      </w:r>
      <w:r w:rsidR="00F661C8">
        <w:rPr>
          <w:rFonts w:ascii="Times New Roman" w:hAnsi="Times New Roman"/>
          <w:bCs/>
        </w:rPr>
        <w:t xml:space="preserve"> Elektrėnų</w:t>
      </w:r>
      <w:r>
        <w:rPr>
          <w:rFonts w:ascii="Times New Roman" w:hAnsi="Times New Roman"/>
          <w:bCs/>
        </w:rPr>
        <w:t xml:space="preserve"> vyrų ledo ritulio komandai „Energija“</w:t>
      </w:r>
      <w:r w:rsidR="00F400BB">
        <w:rPr>
          <w:rFonts w:ascii="Times New Roman" w:hAnsi="Times New Roman"/>
          <w:bCs/>
        </w:rPr>
        <w:t>. Artimiausiu laiku įsigyti Mokyklai pačiūžų aštrinimo stakles</w:t>
      </w:r>
      <w:r w:rsidR="00624BA0">
        <w:rPr>
          <w:rFonts w:ascii="Times New Roman" w:hAnsi="Times New Roman"/>
          <w:bCs/>
        </w:rPr>
        <w:t xml:space="preserve"> ( kaina – iki 1100 eurų )</w:t>
      </w:r>
      <w:r w:rsidR="00F400BB">
        <w:rPr>
          <w:rFonts w:ascii="Times New Roman" w:hAnsi="Times New Roman"/>
          <w:bCs/>
        </w:rPr>
        <w:t xml:space="preserve"> ir įrengti vietą aštrinimui. Paskirti atsakingą asmenį – Sergej Krumkač už stakles ir Mokyklos moksleivių pačiū</w:t>
      </w:r>
      <w:r w:rsidR="0033084A">
        <w:rPr>
          <w:rFonts w:ascii="Times New Roman" w:hAnsi="Times New Roman"/>
          <w:bCs/>
        </w:rPr>
        <w:t xml:space="preserve">žų aštrinimą bei </w:t>
      </w:r>
      <w:r w:rsidR="00F400BB">
        <w:rPr>
          <w:rFonts w:ascii="Times New Roman" w:hAnsi="Times New Roman"/>
          <w:bCs/>
        </w:rPr>
        <w:t>priežiūrą</w:t>
      </w:r>
      <w:r w:rsidR="00002205">
        <w:rPr>
          <w:rFonts w:ascii="Times New Roman" w:hAnsi="Times New Roman"/>
          <w:bCs/>
        </w:rPr>
        <w:t xml:space="preserve"> ( dvi savaitės dienos )</w:t>
      </w:r>
      <w:r w:rsidR="00F661C8">
        <w:rPr>
          <w:rFonts w:ascii="Times New Roman" w:hAnsi="Times New Roman"/>
          <w:bCs/>
        </w:rPr>
        <w:t>. Kas menesį mokėti Sergej Krumkač priedą už papildomą darbą iš surinktų lėšų už papildomą ugdymą.</w:t>
      </w:r>
    </w:p>
    <w:p w:rsidR="00040EF2" w:rsidRDefault="000F013E" w:rsidP="00F661C8">
      <w:pPr>
        <w:ind w:left="720"/>
        <w:rPr>
          <w:rFonts w:ascii="Times New Roman" w:hAnsi="Times New Roman"/>
        </w:rPr>
      </w:pPr>
      <w:r w:rsidRPr="000F013E">
        <w:rPr>
          <w:rFonts w:ascii="Times New Roman" w:hAnsi="Times New Roman"/>
          <w:b/>
        </w:rPr>
        <w:t xml:space="preserve">Nutarta:  pritarti –    </w:t>
      </w:r>
      <w:r w:rsidR="008567BF">
        <w:rPr>
          <w:rFonts w:ascii="Times New Roman" w:hAnsi="Times New Roman"/>
        </w:rPr>
        <w:t>4 balsai – UŽ ;</w:t>
      </w:r>
    </w:p>
    <w:p w:rsidR="00F661C8" w:rsidRPr="00F661C8" w:rsidRDefault="000F013E" w:rsidP="00F661C8">
      <w:pPr>
        <w:pStyle w:val="ListParagraph"/>
        <w:numPr>
          <w:ilvl w:val="0"/>
          <w:numId w:val="21"/>
        </w:numPr>
        <w:spacing w:after="0"/>
        <w:ind w:right="425"/>
        <w:jc w:val="both"/>
        <w:rPr>
          <w:rFonts w:ascii="Times New Roman" w:hAnsi="Times New Roman"/>
        </w:rPr>
      </w:pPr>
      <w:r w:rsidRPr="00191C5E">
        <w:rPr>
          <w:rFonts w:ascii="Times New Roman" w:hAnsi="Times New Roman"/>
          <w:b/>
        </w:rPr>
        <w:t xml:space="preserve">Sprendimo projektas: </w:t>
      </w:r>
      <w:r w:rsidR="00F661C8" w:rsidRPr="00365E9A">
        <w:rPr>
          <w:rFonts w:ascii="Times New Roman" w:eastAsia="Times New Roman" w:hAnsi="Times New Roman"/>
          <w:color w:val="000000"/>
          <w:lang w:eastAsia="lt-LT"/>
        </w:rPr>
        <w:t>Paramos paskirstymas;</w:t>
      </w:r>
    </w:p>
    <w:p w:rsidR="000F013E" w:rsidRDefault="00F661C8" w:rsidP="00F661C8">
      <w:pPr>
        <w:pStyle w:val="ListParagraph"/>
        <w:spacing w:after="0"/>
        <w:ind w:right="42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lt-LT"/>
        </w:rPr>
        <w:t>Svarstymas atidėtas sekančiam Valdybos posėdžiui;</w:t>
      </w:r>
    </w:p>
    <w:p w:rsidR="000669A5" w:rsidRDefault="000669A5" w:rsidP="00AB7632">
      <w:pPr>
        <w:spacing w:after="0"/>
        <w:ind w:right="425"/>
        <w:jc w:val="both"/>
        <w:rPr>
          <w:rFonts w:ascii="Times New Roman" w:hAnsi="Times New Roman"/>
        </w:rPr>
      </w:pPr>
      <w:r w:rsidRPr="000669A5">
        <w:rPr>
          <w:rFonts w:ascii="Times New Roman" w:hAnsi="Times New Roman"/>
          <w:b/>
        </w:rPr>
        <w:t xml:space="preserve">Nutarta:  pritarti –   </w:t>
      </w:r>
      <w:r w:rsidR="00191C5E" w:rsidRPr="00191C5E">
        <w:rPr>
          <w:rFonts w:ascii="Times New Roman" w:hAnsi="Times New Roman"/>
        </w:rPr>
        <w:t>balsuota nebuvo;</w:t>
      </w:r>
    </w:p>
    <w:p w:rsidR="00E16B4F" w:rsidRPr="00947C16" w:rsidRDefault="00E16B4F" w:rsidP="006D3057">
      <w:pPr>
        <w:spacing w:after="0"/>
        <w:ind w:right="425"/>
        <w:jc w:val="both"/>
        <w:rPr>
          <w:rFonts w:ascii="Times New Roman" w:hAnsi="Times New Roman"/>
          <w:b/>
        </w:rPr>
      </w:pPr>
    </w:p>
    <w:p w:rsidR="00905337" w:rsidRPr="00A778AE" w:rsidRDefault="00FC1BAF" w:rsidP="00B46AD2">
      <w:pPr>
        <w:spacing w:after="0"/>
        <w:ind w:left="709" w:right="425"/>
        <w:jc w:val="both"/>
        <w:rPr>
          <w:rFonts w:ascii="Times New Roman" w:hAnsi="Times New Roman"/>
        </w:rPr>
      </w:pPr>
      <w:r w:rsidRPr="00A778AE">
        <w:rPr>
          <w:rFonts w:ascii="Times New Roman" w:hAnsi="Times New Roman"/>
        </w:rPr>
        <w:t>Sekantis</w:t>
      </w:r>
      <w:r w:rsidR="00CF76A0" w:rsidRPr="00A778AE">
        <w:rPr>
          <w:rFonts w:ascii="Times New Roman" w:hAnsi="Times New Roman"/>
        </w:rPr>
        <w:t xml:space="preserve">eilinis </w:t>
      </w:r>
      <w:r w:rsidR="00723533" w:rsidRPr="00A778AE">
        <w:rPr>
          <w:rFonts w:ascii="Times New Roman" w:hAnsi="Times New Roman"/>
        </w:rPr>
        <w:t>valdybos susirin</w:t>
      </w:r>
      <w:r w:rsidR="00824C03">
        <w:rPr>
          <w:rFonts w:ascii="Times New Roman" w:hAnsi="Times New Roman"/>
        </w:rPr>
        <w:t>kimas įvyks iš anksto pranešus v</w:t>
      </w:r>
      <w:r w:rsidR="00723533" w:rsidRPr="00A778AE">
        <w:rPr>
          <w:rFonts w:ascii="Times New Roman" w:hAnsi="Times New Roman"/>
        </w:rPr>
        <w:t>aldybos pirmininkui el.paštu</w:t>
      </w:r>
      <w:r w:rsidR="00ED13B3">
        <w:rPr>
          <w:rFonts w:ascii="Times New Roman" w:hAnsi="Times New Roman"/>
        </w:rPr>
        <w:t xml:space="preserve"> Elektrėnuose</w:t>
      </w:r>
      <w:r w:rsidR="00B93F55" w:rsidRPr="00A778AE">
        <w:rPr>
          <w:rFonts w:ascii="Times New Roman" w:hAnsi="Times New Roman"/>
        </w:rPr>
        <w:t>.</w:t>
      </w:r>
    </w:p>
    <w:p w:rsidR="00DB0BE8" w:rsidRDefault="00DB0BE8" w:rsidP="00B46AD2">
      <w:pPr>
        <w:spacing w:after="0"/>
        <w:ind w:left="709" w:right="425"/>
        <w:jc w:val="both"/>
        <w:rPr>
          <w:rFonts w:ascii="Times New Roman" w:hAnsi="Times New Roman"/>
          <w:b/>
        </w:rPr>
      </w:pPr>
    </w:p>
    <w:p w:rsidR="00DB0BE8" w:rsidRDefault="00DB0BE8" w:rsidP="00B46AD2">
      <w:pPr>
        <w:spacing w:after="0"/>
        <w:ind w:left="709" w:right="425"/>
        <w:jc w:val="both"/>
        <w:rPr>
          <w:rFonts w:ascii="Times New Roman" w:hAnsi="Times New Roman"/>
          <w:b/>
        </w:rPr>
      </w:pPr>
    </w:p>
    <w:p w:rsidR="00B46AD2" w:rsidRPr="00D2373C" w:rsidRDefault="00B46AD2" w:rsidP="00B46AD2">
      <w:pPr>
        <w:spacing w:after="0"/>
        <w:ind w:left="709" w:right="425"/>
        <w:jc w:val="both"/>
        <w:rPr>
          <w:rFonts w:ascii="Times New Roman" w:hAnsi="Times New Roman"/>
          <w:b/>
        </w:rPr>
      </w:pPr>
    </w:p>
    <w:p w:rsidR="005E0094" w:rsidRDefault="00DB0BE8" w:rsidP="00905337">
      <w:pPr>
        <w:ind w:right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Valdybos </w:t>
      </w:r>
      <w:r w:rsidR="00905337" w:rsidRPr="00723533">
        <w:rPr>
          <w:rFonts w:ascii="Times New Roman" w:hAnsi="Times New Roman"/>
          <w:b/>
        </w:rPr>
        <w:t xml:space="preserve"> pirmininkas</w:t>
      </w:r>
      <w:r w:rsidR="00723533">
        <w:rPr>
          <w:rFonts w:ascii="Times New Roman" w:hAnsi="Times New Roman"/>
          <w:bCs/>
        </w:rPr>
        <w:t>:                          Valdas Škadauskas                             parašas</w:t>
      </w:r>
    </w:p>
    <w:p w:rsidR="005E0094" w:rsidRDefault="005E0094" w:rsidP="00905337">
      <w:pPr>
        <w:ind w:right="425"/>
        <w:jc w:val="both"/>
        <w:rPr>
          <w:rFonts w:ascii="Times New Roman" w:hAnsi="Times New Roman"/>
          <w:bCs/>
        </w:rPr>
      </w:pPr>
    </w:p>
    <w:p w:rsidR="005E0094" w:rsidRDefault="005E0094" w:rsidP="00905337">
      <w:pPr>
        <w:ind w:right="425"/>
        <w:jc w:val="both"/>
        <w:rPr>
          <w:rFonts w:ascii="Times New Roman" w:hAnsi="Times New Roman"/>
          <w:bCs/>
        </w:rPr>
      </w:pPr>
    </w:p>
    <w:p w:rsidR="005E0094" w:rsidRDefault="005E0094" w:rsidP="00905337">
      <w:pPr>
        <w:ind w:right="425"/>
        <w:jc w:val="both"/>
        <w:rPr>
          <w:rFonts w:ascii="Times New Roman" w:hAnsi="Times New Roman"/>
          <w:bCs/>
        </w:rPr>
      </w:pPr>
    </w:p>
    <w:p w:rsidR="00FA6335" w:rsidRDefault="00FA6335" w:rsidP="00905337">
      <w:pPr>
        <w:ind w:right="425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FA6335" w:rsidRDefault="00FA6335" w:rsidP="00905337">
      <w:pPr>
        <w:ind w:right="425"/>
        <w:jc w:val="both"/>
        <w:rPr>
          <w:rFonts w:ascii="Times New Roman" w:hAnsi="Times New Roman"/>
          <w:bCs/>
        </w:rPr>
      </w:pPr>
    </w:p>
    <w:p w:rsidR="00FA6335" w:rsidRDefault="00FA6335" w:rsidP="00905337">
      <w:pPr>
        <w:ind w:right="425"/>
        <w:jc w:val="both"/>
        <w:rPr>
          <w:rFonts w:ascii="Times New Roman" w:hAnsi="Times New Roman"/>
          <w:bCs/>
        </w:rPr>
      </w:pPr>
    </w:p>
    <w:p w:rsidR="00FA6335" w:rsidRDefault="00FA6335" w:rsidP="00905337">
      <w:pPr>
        <w:ind w:right="425"/>
        <w:jc w:val="both"/>
        <w:rPr>
          <w:rFonts w:ascii="Times New Roman" w:hAnsi="Times New Roman"/>
          <w:bCs/>
        </w:rPr>
      </w:pPr>
    </w:p>
    <w:sectPr w:rsidR="00FA6335" w:rsidSect="00807D04">
      <w:headerReference w:type="default" r:id="rId7"/>
      <w:footerReference w:type="default" r:id="rId8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3C" w:rsidRDefault="00E5073C" w:rsidP="00807D04">
      <w:pPr>
        <w:spacing w:after="0" w:line="240" w:lineRule="auto"/>
      </w:pPr>
      <w:r>
        <w:separator/>
      </w:r>
    </w:p>
  </w:endnote>
  <w:endnote w:type="continuationSeparator" w:id="1">
    <w:p w:rsidR="00E5073C" w:rsidRDefault="00E5073C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Default="00807D04" w:rsidP="00807D04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3C" w:rsidRDefault="00E5073C" w:rsidP="00807D04">
      <w:pPr>
        <w:spacing w:after="0" w:line="240" w:lineRule="auto"/>
      </w:pPr>
      <w:r>
        <w:separator/>
      </w:r>
    </w:p>
  </w:footnote>
  <w:footnote w:type="continuationSeparator" w:id="1">
    <w:p w:rsidR="00E5073C" w:rsidRDefault="00E5073C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Pr="00807D04" w:rsidRDefault="00807D04" w:rsidP="00807D04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F3C8E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3"/>
  </w:num>
  <w:num w:numId="5">
    <w:abstractNumId w:val="12"/>
  </w:num>
  <w:num w:numId="6">
    <w:abstractNumId w:val="18"/>
  </w:num>
  <w:num w:numId="7">
    <w:abstractNumId w:val="16"/>
  </w:num>
  <w:num w:numId="8">
    <w:abstractNumId w:val="17"/>
  </w:num>
  <w:num w:numId="9">
    <w:abstractNumId w:val="14"/>
  </w:num>
  <w:num w:numId="10">
    <w:abstractNumId w:val="8"/>
  </w:num>
  <w:num w:numId="11">
    <w:abstractNumId w:val="19"/>
  </w:num>
  <w:num w:numId="12">
    <w:abstractNumId w:val="10"/>
  </w:num>
  <w:num w:numId="13">
    <w:abstractNumId w:val="21"/>
  </w:num>
  <w:num w:numId="14">
    <w:abstractNumId w:val="20"/>
  </w:num>
  <w:num w:numId="15">
    <w:abstractNumId w:val="22"/>
  </w:num>
  <w:num w:numId="16">
    <w:abstractNumId w:val="7"/>
  </w:num>
  <w:num w:numId="17">
    <w:abstractNumId w:val="11"/>
  </w:num>
  <w:num w:numId="18">
    <w:abstractNumId w:val="5"/>
  </w:num>
  <w:num w:numId="19">
    <w:abstractNumId w:val="9"/>
  </w:num>
  <w:num w:numId="20">
    <w:abstractNumId w:val="2"/>
  </w:num>
  <w:num w:numId="21">
    <w:abstractNumId w:val="0"/>
  </w:num>
  <w:num w:numId="22">
    <w:abstractNumId w:val="13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7D04"/>
    <w:rsid w:val="000015BF"/>
    <w:rsid w:val="000018EF"/>
    <w:rsid w:val="00002205"/>
    <w:rsid w:val="000150B7"/>
    <w:rsid w:val="00017F99"/>
    <w:rsid w:val="00021D96"/>
    <w:rsid w:val="0002487B"/>
    <w:rsid w:val="0003573D"/>
    <w:rsid w:val="00040EF2"/>
    <w:rsid w:val="00040FA9"/>
    <w:rsid w:val="000423EC"/>
    <w:rsid w:val="000550BF"/>
    <w:rsid w:val="000669A5"/>
    <w:rsid w:val="00071F6F"/>
    <w:rsid w:val="00072F72"/>
    <w:rsid w:val="0009241E"/>
    <w:rsid w:val="000A25B3"/>
    <w:rsid w:val="000A613C"/>
    <w:rsid w:val="000A757C"/>
    <w:rsid w:val="000B5CC5"/>
    <w:rsid w:val="000C4047"/>
    <w:rsid w:val="000D1CBC"/>
    <w:rsid w:val="000D1DA5"/>
    <w:rsid w:val="000E27B1"/>
    <w:rsid w:val="000E50C7"/>
    <w:rsid w:val="000E7994"/>
    <w:rsid w:val="000F013E"/>
    <w:rsid w:val="000F2C1A"/>
    <w:rsid w:val="000F75D6"/>
    <w:rsid w:val="00105799"/>
    <w:rsid w:val="0013102C"/>
    <w:rsid w:val="00134842"/>
    <w:rsid w:val="001555BA"/>
    <w:rsid w:val="0016096E"/>
    <w:rsid w:val="001630E9"/>
    <w:rsid w:val="00166124"/>
    <w:rsid w:val="00166496"/>
    <w:rsid w:val="00170CD4"/>
    <w:rsid w:val="00177491"/>
    <w:rsid w:val="00177E92"/>
    <w:rsid w:val="00182007"/>
    <w:rsid w:val="00182F1A"/>
    <w:rsid w:val="00191C5E"/>
    <w:rsid w:val="001964B9"/>
    <w:rsid w:val="001A6306"/>
    <w:rsid w:val="001B38C2"/>
    <w:rsid w:val="001C17FD"/>
    <w:rsid w:val="001D6DE6"/>
    <w:rsid w:val="001D7587"/>
    <w:rsid w:val="001E6E06"/>
    <w:rsid w:val="00200174"/>
    <w:rsid w:val="002133CF"/>
    <w:rsid w:val="00221274"/>
    <w:rsid w:val="00240897"/>
    <w:rsid w:val="00245A5D"/>
    <w:rsid w:val="002553A5"/>
    <w:rsid w:val="002576CC"/>
    <w:rsid w:val="0026212E"/>
    <w:rsid w:val="0027742F"/>
    <w:rsid w:val="002816FC"/>
    <w:rsid w:val="002840D3"/>
    <w:rsid w:val="0028543E"/>
    <w:rsid w:val="0028780D"/>
    <w:rsid w:val="002905B3"/>
    <w:rsid w:val="002A0A51"/>
    <w:rsid w:val="002A2681"/>
    <w:rsid w:val="002A6A30"/>
    <w:rsid w:val="002C1B85"/>
    <w:rsid w:val="002C622F"/>
    <w:rsid w:val="002D6069"/>
    <w:rsid w:val="002D7A55"/>
    <w:rsid w:val="002E4698"/>
    <w:rsid w:val="002F0A12"/>
    <w:rsid w:val="00307668"/>
    <w:rsid w:val="00310635"/>
    <w:rsid w:val="00312FEA"/>
    <w:rsid w:val="0031666B"/>
    <w:rsid w:val="00316D4B"/>
    <w:rsid w:val="00316EFD"/>
    <w:rsid w:val="00321D03"/>
    <w:rsid w:val="003276A3"/>
    <w:rsid w:val="0033084A"/>
    <w:rsid w:val="003406EA"/>
    <w:rsid w:val="00341818"/>
    <w:rsid w:val="00345521"/>
    <w:rsid w:val="00352D81"/>
    <w:rsid w:val="0035334A"/>
    <w:rsid w:val="003613B9"/>
    <w:rsid w:val="00365B06"/>
    <w:rsid w:val="00365E9A"/>
    <w:rsid w:val="00372757"/>
    <w:rsid w:val="00375F86"/>
    <w:rsid w:val="00380B86"/>
    <w:rsid w:val="003810FF"/>
    <w:rsid w:val="00390A10"/>
    <w:rsid w:val="003A0FAB"/>
    <w:rsid w:val="003A2F98"/>
    <w:rsid w:val="003B33E6"/>
    <w:rsid w:val="003C38C1"/>
    <w:rsid w:val="003D3013"/>
    <w:rsid w:val="003E2EC6"/>
    <w:rsid w:val="003E33AC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53B42"/>
    <w:rsid w:val="00454778"/>
    <w:rsid w:val="00462D7D"/>
    <w:rsid w:val="0047192F"/>
    <w:rsid w:val="004757C7"/>
    <w:rsid w:val="00483829"/>
    <w:rsid w:val="00487570"/>
    <w:rsid w:val="004A018B"/>
    <w:rsid w:val="004A7D1B"/>
    <w:rsid w:val="004B10A6"/>
    <w:rsid w:val="004C2473"/>
    <w:rsid w:val="004D6CC8"/>
    <w:rsid w:val="004E01D3"/>
    <w:rsid w:val="004E18FF"/>
    <w:rsid w:val="004E473C"/>
    <w:rsid w:val="00534267"/>
    <w:rsid w:val="00546E7A"/>
    <w:rsid w:val="00550063"/>
    <w:rsid w:val="00553099"/>
    <w:rsid w:val="00556DFC"/>
    <w:rsid w:val="0056354D"/>
    <w:rsid w:val="005751A7"/>
    <w:rsid w:val="00577820"/>
    <w:rsid w:val="00597949"/>
    <w:rsid w:val="005A58A7"/>
    <w:rsid w:val="005A6A15"/>
    <w:rsid w:val="005B2793"/>
    <w:rsid w:val="005C68D1"/>
    <w:rsid w:val="005C7CFB"/>
    <w:rsid w:val="005D35E2"/>
    <w:rsid w:val="005D4339"/>
    <w:rsid w:val="005D5B6B"/>
    <w:rsid w:val="005D70DB"/>
    <w:rsid w:val="005E0094"/>
    <w:rsid w:val="005F0E63"/>
    <w:rsid w:val="005F488B"/>
    <w:rsid w:val="005F4BC2"/>
    <w:rsid w:val="005F766A"/>
    <w:rsid w:val="0060782F"/>
    <w:rsid w:val="00617609"/>
    <w:rsid w:val="00624BA0"/>
    <w:rsid w:val="0063698F"/>
    <w:rsid w:val="00643313"/>
    <w:rsid w:val="006452D8"/>
    <w:rsid w:val="00646183"/>
    <w:rsid w:val="0065153B"/>
    <w:rsid w:val="00654E64"/>
    <w:rsid w:val="0066023D"/>
    <w:rsid w:val="00667E04"/>
    <w:rsid w:val="00674F4C"/>
    <w:rsid w:val="00682B3F"/>
    <w:rsid w:val="00684C17"/>
    <w:rsid w:val="006B7DDB"/>
    <w:rsid w:val="006D3057"/>
    <w:rsid w:val="006D6D34"/>
    <w:rsid w:val="006D79AC"/>
    <w:rsid w:val="00704BC3"/>
    <w:rsid w:val="00707B6B"/>
    <w:rsid w:val="007213E9"/>
    <w:rsid w:val="00723533"/>
    <w:rsid w:val="00730B3B"/>
    <w:rsid w:val="0074477A"/>
    <w:rsid w:val="00752503"/>
    <w:rsid w:val="0076085C"/>
    <w:rsid w:val="00771CAC"/>
    <w:rsid w:val="00783416"/>
    <w:rsid w:val="0078367E"/>
    <w:rsid w:val="007B0FCF"/>
    <w:rsid w:val="007C57EC"/>
    <w:rsid w:val="007C7978"/>
    <w:rsid w:val="007D46B0"/>
    <w:rsid w:val="007E3B7E"/>
    <w:rsid w:val="007F3482"/>
    <w:rsid w:val="007F52FD"/>
    <w:rsid w:val="00802F87"/>
    <w:rsid w:val="00807D04"/>
    <w:rsid w:val="0081292B"/>
    <w:rsid w:val="00824C03"/>
    <w:rsid w:val="00827606"/>
    <w:rsid w:val="00831C7E"/>
    <w:rsid w:val="008328B2"/>
    <w:rsid w:val="00844BEB"/>
    <w:rsid w:val="00845058"/>
    <w:rsid w:val="00850BDE"/>
    <w:rsid w:val="008567BF"/>
    <w:rsid w:val="00861F1B"/>
    <w:rsid w:val="0087074E"/>
    <w:rsid w:val="00872B44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B714B"/>
    <w:rsid w:val="008C44B6"/>
    <w:rsid w:val="008C4DE1"/>
    <w:rsid w:val="008D29B5"/>
    <w:rsid w:val="008D45D9"/>
    <w:rsid w:val="008D7099"/>
    <w:rsid w:val="008D7968"/>
    <w:rsid w:val="008E637F"/>
    <w:rsid w:val="008F044C"/>
    <w:rsid w:val="008F0B51"/>
    <w:rsid w:val="008F6AEC"/>
    <w:rsid w:val="008F72C1"/>
    <w:rsid w:val="00904070"/>
    <w:rsid w:val="00905337"/>
    <w:rsid w:val="00905C1A"/>
    <w:rsid w:val="0090614E"/>
    <w:rsid w:val="00914A88"/>
    <w:rsid w:val="00916747"/>
    <w:rsid w:val="00941557"/>
    <w:rsid w:val="00943AA8"/>
    <w:rsid w:val="00946947"/>
    <w:rsid w:val="00947C16"/>
    <w:rsid w:val="00953FC6"/>
    <w:rsid w:val="009619A3"/>
    <w:rsid w:val="009648EE"/>
    <w:rsid w:val="0097427E"/>
    <w:rsid w:val="0098085B"/>
    <w:rsid w:val="00987907"/>
    <w:rsid w:val="00993FBE"/>
    <w:rsid w:val="009B3A79"/>
    <w:rsid w:val="009B7DDF"/>
    <w:rsid w:val="009C6996"/>
    <w:rsid w:val="009D03D3"/>
    <w:rsid w:val="009D7D33"/>
    <w:rsid w:val="009E4355"/>
    <w:rsid w:val="009E5325"/>
    <w:rsid w:val="009F74B9"/>
    <w:rsid w:val="00A02B12"/>
    <w:rsid w:val="00A05E05"/>
    <w:rsid w:val="00A10E4B"/>
    <w:rsid w:val="00A255C3"/>
    <w:rsid w:val="00A27B0E"/>
    <w:rsid w:val="00A31502"/>
    <w:rsid w:val="00A35650"/>
    <w:rsid w:val="00A35A8F"/>
    <w:rsid w:val="00A3759F"/>
    <w:rsid w:val="00A44F83"/>
    <w:rsid w:val="00A55D48"/>
    <w:rsid w:val="00A60D36"/>
    <w:rsid w:val="00A64D9B"/>
    <w:rsid w:val="00A66AFB"/>
    <w:rsid w:val="00A71217"/>
    <w:rsid w:val="00A741DB"/>
    <w:rsid w:val="00A75CD9"/>
    <w:rsid w:val="00A778AE"/>
    <w:rsid w:val="00A82A02"/>
    <w:rsid w:val="00A834C4"/>
    <w:rsid w:val="00A849FA"/>
    <w:rsid w:val="00A97E0E"/>
    <w:rsid w:val="00AA0478"/>
    <w:rsid w:val="00AA2044"/>
    <w:rsid w:val="00AA762F"/>
    <w:rsid w:val="00AB5375"/>
    <w:rsid w:val="00AB7632"/>
    <w:rsid w:val="00AC44E0"/>
    <w:rsid w:val="00AC6EDD"/>
    <w:rsid w:val="00AD08F8"/>
    <w:rsid w:val="00AD0E17"/>
    <w:rsid w:val="00AE5D1B"/>
    <w:rsid w:val="00AF4A16"/>
    <w:rsid w:val="00B101EB"/>
    <w:rsid w:val="00B12A2A"/>
    <w:rsid w:val="00B141CD"/>
    <w:rsid w:val="00B21053"/>
    <w:rsid w:val="00B268F8"/>
    <w:rsid w:val="00B45087"/>
    <w:rsid w:val="00B46AD2"/>
    <w:rsid w:val="00B55A7B"/>
    <w:rsid w:val="00B65615"/>
    <w:rsid w:val="00B81149"/>
    <w:rsid w:val="00B83E5A"/>
    <w:rsid w:val="00B84CAF"/>
    <w:rsid w:val="00B93F55"/>
    <w:rsid w:val="00BB0CF7"/>
    <w:rsid w:val="00BC2253"/>
    <w:rsid w:val="00BE30C3"/>
    <w:rsid w:val="00BE6ADF"/>
    <w:rsid w:val="00BF30F9"/>
    <w:rsid w:val="00BF329B"/>
    <w:rsid w:val="00BF48E5"/>
    <w:rsid w:val="00BF49A0"/>
    <w:rsid w:val="00C029FE"/>
    <w:rsid w:val="00C04AAD"/>
    <w:rsid w:val="00C0516F"/>
    <w:rsid w:val="00C17064"/>
    <w:rsid w:val="00C17CDB"/>
    <w:rsid w:val="00C278A4"/>
    <w:rsid w:val="00C372F9"/>
    <w:rsid w:val="00C506B1"/>
    <w:rsid w:val="00C61E5F"/>
    <w:rsid w:val="00C67ADF"/>
    <w:rsid w:val="00C84BC2"/>
    <w:rsid w:val="00C92EC8"/>
    <w:rsid w:val="00CA062A"/>
    <w:rsid w:val="00CA16C4"/>
    <w:rsid w:val="00CA175B"/>
    <w:rsid w:val="00CA6E22"/>
    <w:rsid w:val="00CB182D"/>
    <w:rsid w:val="00CC6573"/>
    <w:rsid w:val="00CC792E"/>
    <w:rsid w:val="00CE2111"/>
    <w:rsid w:val="00CE64C7"/>
    <w:rsid w:val="00CF384A"/>
    <w:rsid w:val="00CF6AD6"/>
    <w:rsid w:val="00CF76A0"/>
    <w:rsid w:val="00D00A05"/>
    <w:rsid w:val="00D10368"/>
    <w:rsid w:val="00D1397C"/>
    <w:rsid w:val="00D219AE"/>
    <w:rsid w:val="00D228E7"/>
    <w:rsid w:val="00D2373C"/>
    <w:rsid w:val="00D256B6"/>
    <w:rsid w:val="00D36624"/>
    <w:rsid w:val="00D44424"/>
    <w:rsid w:val="00D45A9A"/>
    <w:rsid w:val="00D515D1"/>
    <w:rsid w:val="00D53782"/>
    <w:rsid w:val="00D53A4B"/>
    <w:rsid w:val="00D75EAD"/>
    <w:rsid w:val="00D822C6"/>
    <w:rsid w:val="00D83DFD"/>
    <w:rsid w:val="00D95541"/>
    <w:rsid w:val="00D9606B"/>
    <w:rsid w:val="00DB0BE8"/>
    <w:rsid w:val="00DB212F"/>
    <w:rsid w:val="00DC17EC"/>
    <w:rsid w:val="00DD2236"/>
    <w:rsid w:val="00DE2654"/>
    <w:rsid w:val="00DE6D26"/>
    <w:rsid w:val="00DF4EB5"/>
    <w:rsid w:val="00DF661C"/>
    <w:rsid w:val="00E02883"/>
    <w:rsid w:val="00E05DD5"/>
    <w:rsid w:val="00E13BB3"/>
    <w:rsid w:val="00E1502C"/>
    <w:rsid w:val="00E15648"/>
    <w:rsid w:val="00E16241"/>
    <w:rsid w:val="00E16B4F"/>
    <w:rsid w:val="00E216C4"/>
    <w:rsid w:val="00E408B3"/>
    <w:rsid w:val="00E41452"/>
    <w:rsid w:val="00E5073C"/>
    <w:rsid w:val="00E571AC"/>
    <w:rsid w:val="00E6135F"/>
    <w:rsid w:val="00E65DE2"/>
    <w:rsid w:val="00E66D47"/>
    <w:rsid w:val="00E72165"/>
    <w:rsid w:val="00E73038"/>
    <w:rsid w:val="00E76DA7"/>
    <w:rsid w:val="00E80533"/>
    <w:rsid w:val="00E91074"/>
    <w:rsid w:val="00EA120F"/>
    <w:rsid w:val="00EA7742"/>
    <w:rsid w:val="00EB463D"/>
    <w:rsid w:val="00EC30E9"/>
    <w:rsid w:val="00ED13B3"/>
    <w:rsid w:val="00ED571A"/>
    <w:rsid w:val="00EE31B8"/>
    <w:rsid w:val="00EE5B98"/>
    <w:rsid w:val="00EF180B"/>
    <w:rsid w:val="00F04A16"/>
    <w:rsid w:val="00F111F8"/>
    <w:rsid w:val="00F23E48"/>
    <w:rsid w:val="00F24205"/>
    <w:rsid w:val="00F334B4"/>
    <w:rsid w:val="00F34757"/>
    <w:rsid w:val="00F35A7E"/>
    <w:rsid w:val="00F35E12"/>
    <w:rsid w:val="00F400BB"/>
    <w:rsid w:val="00F41140"/>
    <w:rsid w:val="00F45C17"/>
    <w:rsid w:val="00F52B5A"/>
    <w:rsid w:val="00F53A3B"/>
    <w:rsid w:val="00F65801"/>
    <w:rsid w:val="00F661C8"/>
    <w:rsid w:val="00F70C24"/>
    <w:rsid w:val="00F722C3"/>
    <w:rsid w:val="00F73302"/>
    <w:rsid w:val="00F816E3"/>
    <w:rsid w:val="00F91366"/>
    <w:rsid w:val="00F91D00"/>
    <w:rsid w:val="00F958CC"/>
    <w:rsid w:val="00FA0B96"/>
    <w:rsid w:val="00FA27AB"/>
    <w:rsid w:val="00FA6335"/>
    <w:rsid w:val="00FA683E"/>
    <w:rsid w:val="00FA68E9"/>
    <w:rsid w:val="00FB083D"/>
    <w:rsid w:val="00FC1BAF"/>
    <w:rsid w:val="00FC3044"/>
    <w:rsid w:val="00FD2996"/>
    <w:rsid w:val="00FD7DDA"/>
    <w:rsid w:val="00FE49E7"/>
    <w:rsid w:val="00FE5DC5"/>
    <w:rsid w:val="00FE6455"/>
    <w:rsid w:val="00FF0CE1"/>
    <w:rsid w:val="00FF154B"/>
    <w:rsid w:val="00FF1F4F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04"/>
  </w:style>
  <w:style w:type="paragraph" w:styleId="Footer">
    <w:name w:val="footer"/>
    <w:basedOn w:val="Normal"/>
    <w:link w:val="FooterChar"/>
    <w:uiPriority w:val="99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04"/>
  </w:style>
  <w:style w:type="paragraph" w:styleId="BalloonText">
    <w:name w:val="Balloon Text"/>
    <w:basedOn w:val="Normal"/>
    <w:link w:val="BalloonTextChar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4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E0"/>
  </w:style>
  <w:style w:type="character" w:customStyle="1" w:styleId="DateChar">
    <w:name w:val="Date Char"/>
    <w:link w:val="Date"/>
    <w:uiPriority w:val="99"/>
    <w:semiHidden/>
    <w:rsid w:val="00AC44E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3759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4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2066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„Windows“ vartotojas</cp:lastModifiedBy>
  <cp:revision>3</cp:revision>
  <cp:lastPrinted>2017-09-05T11:57:00Z</cp:lastPrinted>
  <dcterms:created xsi:type="dcterms:W3CDTF">2017-09-20T07:57:00Z</dcterms:created>
  <dcterms:modified xsi:type="dcterms:W3CDTF">2019-01-05T09:45:00Z</dcterms:modified>
</cp:coreProperties>
</file>