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5"/>
        <w:gridCol w:w="5529"/>
        <w:gridCol w:w="1417"/>
        <w:gridCol w:w="1843"/>
        <w:gridCol w:w="2410"/>
        <w:gridCol w:w="1984"/>
      </w:tblGrid>
      <w:tr w:rsidR="00720261" w:rsidTr="00D72021">
        <w:trPr>
          <w:gridAfter w:val="4"/>
          <w:wAfter w:w="7654" w:type="dxa"/>
        </w:trPr>
        <w:tc>
          <w:tcPr>
            <w:tcW w:w="675" w:type="dxa"/>
            <w:shd w:val="clear" w:color="auto" w:fill="auto"/>
          </w:tcPr>
          <w:p w:rsidR="00720261" w:rsidRPr="005E0FE2" w:rsidRDefault="0072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</w:tcPr>
          <w:p w:rsidR="00720261" w:rsidRDefault="00720261" w:rsidP="006E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261" w:rsidRPr="00383AD3" w:rsidRDefault="00720261" w:rsidP="006E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1">
              <w:rPr>
                <w:rFonts w:ascii="Times New Roman" w:hAnsi="Times New Roman" w:cs="Times New Roman"/>
                <w:b/>
                <w:sz w:val="24"/>
                <w:szCs w:val="24"/>
              </w:rPr>
              <w:t>ELEKTRĖNAI  LEDO ARENA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įkainiai</w:t>
            </w:r>
            <w:r w:rsidR="00383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53F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83AD3" w:rsidRPr="00383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83AD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720261" w:rsidTr="00D72021">
        <w:tc>
          <w:tcPr>
            <w:tcW w:w="675" w:type="dxa"/>
            <w:shd w:val="clear" w:color="auto" w:fill="C6D9F1" w:themeFill="text2" w:themeFillTint="33"/>
          </w:tcPr>
          <w:p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20261" w:rsidRPr="00720261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61">
              <w:rPr>
                <w:rFonts w:ascii="Times New Roman" w:hAnsi="Times New Roman" w:cs="Times New Roman"/>
                <w:b/>
                <w:sz w:val="28"/>
                <w:szCs w:val="28"/>
              </w:rPr>
              <w:t>Paslaugos pavadinimas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Mato vnt.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Savaitės diena</w:t>
            </w:r>
          </w:p>
          <w:p w:rsidR="00720261" w:rsidRPr="00D72021" w:rsidRDefault="00720261" w:rsidP="007202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nuo - iki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Laikas val</w:t>
            </w:r>
          </w:p>
          <w:p w:rsidR="00720261" w:rsidRPr="00D72021" w:rsidRDefault="00720261" w:rsidP="007202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nuo - iki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  <w:r w:rsidR="0039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PVM</w:t>
            </w:r>
          </w:p>
          <w:p w:rsidR="00720261" w:rsidRPr="00D72021" w:rsidRDefault="00720261" w:rsidP="007202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20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nuo</w:t>
            </w:r>
          </w:p>
        </w:tc>
      </w:tr>
      <w:tr w:rsidR="00720261" w:rsidTr="00D72021">
        <w:tc>
          <w:tcPr>
            <w:tcW w:w="675" w:type="dxa"/>
            <w:shd w:val="clear" w:color="auto" w:fill="FFFF00"/>
          </w:tcPr>
          <w:p w:rsidR="00720261" w:rsidRPr="00E15812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 xml:space="preserve">Ledo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arenos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 xml:space="preserve"> nuom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kai yra ledas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1843" w:type="dxa"/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I-V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26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AD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20261" w:rsidTr="00D72021">
        <w:tc>
          <w:tcPr>
            <w:tcW w:w="675" w:type="dxa"/>
            <w:shd w:val="clear" w:color="auto" w:fill="FFFF00"/>
          </w:tcPr>
          <w:p w:rsidR="00720261" w:rsidRPr="00E15812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 xml:space="preserve">Ledo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arenos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 xml:space="preserve"> nuom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kai nėra ledo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1843" w:type="dxa"/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I-V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261" w:rsidRPr="00BE4080" w:rsidRDefault="00390A53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D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20261" w:rsidTr="00D72021">
        <w:tc>
          <w:tcPr>
            <w:tcW w:w="675" w:type="dxa"/>
            <w:shd w:val="clear" w:color="auto" w:fill="FFFF00"/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Ledo aikštelės nuom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</w:t>
            </w:r>
          </w:p>
        </w:tc>
        <w:tc>
          <w:tcPr>
            <w:tcW w:w="1843" w:type="dxa"/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I-V</w:t>
            </w:r>
          </w:p>
        </w:tc>
        <w:tc>
          <w:tcPr>
            <w:tcW w:w="2410" w:type="dxa"/>
          </w:tcPr>
          <w:p w:rsidR="00D72021" w:rsidRDefault="00720261" w:rsidP="00D7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  <w:p w:rsidR="00720261" w:rsidRPr="00BE4080" w:rsidRDefault="00D72021" w:rsidP="00D7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D72021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61" w:rsidRPr="00BE4080" w:rsidRDefault="00383AD3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20261" w:rsidTr="00D72021">
        <w:tc>
          <w:tcPr>
            <w:tcW w:w="675" w:type="dxa"/>
            <w:shd w:val="clear" w:color="auto" w:fill="FFFF00"/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Ledo aikštelės nuom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</w:t>
            </w:r>
          </w:p>
        </w:tc>
        <w:tc>
          <w:tcPr>
            <w:tcW w:w="1843" w:type="dxa"/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I-V</w:t>
            </w:r>
          </w:p>
        </w:tc>
        <w:tc>
          <w:tcPr>
            <w:tcW w:w="2410" w:type="dxa"/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720261" w:rsidRPr="00BE4080" w:rsidRDefault="00390A53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Ledo aikštelės nuom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D72021" w:rsidRPr="00BE4080" w:rsidRDefault="00383AD3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2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Ledo aikštelės nuom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varžyboms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val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D72021" w:rsidRPr="00BE4080" w:rsidRDefault="00390A53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Ledo aikštelės nuom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varžyboms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D72021" w:rsidRPr="00BE4080" w:rsidRDefault="00390A53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A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Rūbinės kaina varžyboms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3 val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:rsidR="00D72021" w:rsidRPr="00BE4080" w:rsidRDefault="00383AD3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Rūbinės kaina varžyboms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21" w:rsidRPr="00BE4080" w:rsidRDefault="00383AD3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Džiovyklės kaina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21" w:rsidRPr="00BE4080" w:rsidRDefault="00383AD3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Džiovyklės kaina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21" w:rsidRPr="00BE4080" w:rsidRDefault="00383AD3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Choreografijos salės nuoma ( II aukštas)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Masinis čiuožimas suaugusiems (įėjimo kaina)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:rsidR="00D72021" w:rsidRPr="00E02F62" w:rsidRDefault="00E02F62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390A53" w:rsidRPr="00390A53" w:rsidRDefault="00D72021" w:rsidP="003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3">
              <w:rPr>
                <w:rFonts w:ascii="Times New Roman" w:hAnsi="Times New Roman" w:cs="Times New Roman"/>
                <w:sz w:val="24"/>
                <w:szCs w:val="24"/>
              </w:rPr>
              <w:t>Masinis čiuožimas vaikams</w:t>
            </w:r>
            <w:r w:rsidR="00390A53" w:rsidRPr="00390A53">
              <w:rPr>
                <w:rFonts w:ascii="Times New Roman" w:hAnsi="Times New Roman" w:cs="Times New Roman"/>
                <w:sz w:val="24"/>
                <w:szCs w:val="24"/>
              </w:rPr>
              <w:t xml:space="preserve"> iki 7 metų</w:t>
            </w:r>
            <w:r w:rsidRPr="00390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021" w:rsidRPr="00B23515" w:rsidRDefault="00D72021" w:rsidP="00C61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1843" w:type="dxa"/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Pačiūžų nuoma suaugusiems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Pačiūžų nuoma moksleiviams/studentams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patalpos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</w:tr>
    </w:tbl>
    <w:p w:rsidR="00BE4080" w:rsidRDefault="00BE4080"/>
    <w:p w:rsidR="00350D03" w:rsidRDefault="00350D03"/>
    <w:sectPr w:rsidR="00350D03" w:rsidSect="00BE408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</w:compat>
  <w:rsids>
    <w:rsidRoot w:val="00BE4080"/>
    <w:rsid w:val="00101B73"/>
    <w:rsid w:val="00127E4A"/>
    <w:rsid w:val="0024184E"/>
    <w:rsid w:val="002D1D68"/>
    <w:rsid w:val="0033715F"/>
    <w:rsid w:val="00350D03"/>
    <w:rsid w:val="00383AD3"/>
    <w:rsid w:val="00390A53"/>
    <w:rsid w:val="003D5359"/>
    <w:rsid w:val="00441EDF"/>
    <w:rsid w:val="004B2432"/>
    <w:rsid w:val="004D7A92"/>
    <w:rsid w:val="005A689E"/>
    <w:rsid w:val="005B0E52"/>
    <w:rsid w:val="005E0FE2"/>
    <w:rsid w:val="006E5C91"/>
    <w:rsid w:val="00720261"/>
    <w:rsid w:val="008853FB"/>
    <w:rsid w:val="008B74ED"/>
    <w:rsid w:val="0091794A"/>
    <w:rsid w:val="00A34113"/>
    <w:rsid w:val="00AC6C74"/>
    <w:rsid w:val="00AE78A9"/>
    <w:rsid w:val="00B23515"/>
    <w:rsid w:val="00BC36EC"/>
    <w:rsid w:val="00BE4080"/>
    <w:rsid w:val="00C5566C"/>
    <w:rsid w:val="00CE29C1"/>
    <w:rsid w:val="00D366C8"/>
    <w:rsid w:val="00D40C0F"/>
    <w:rsid w:val="00D72021"/>
    <w:rsid w:val="00D82D5A"/>
    <w:rsid w:val="00DF71C9"/>
    <w:rsid w:val="00E02F62"/>
    <w:rsid w:val="00E15812"/>
    <w:rsid w:val="00E22A24"/>
    <w:rsid w:val="00E94397"/>
    <w:rsid w:val="00FA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4</cp:revision>
  <cp:lastPrinted>2019-01-16T10:46:00Z</cp:lastPrinted>
  <dcterms:created xsi:type="dcterms:W3CDTF">2020-01-06T04:41:00Z</dcterms:created>
  <dcterms:modified xsi:type="dcterms:W3CDTF">2020-01-22T15:13:00Z</dcterms:modified>
</cp:coreProperties>
</file>